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40D5D" w14:textId="572EB8C7" w:rsidR="0096414E" w:rsidRDefault="0096414E" w:rsidP="0096414E">
      <w:pPr>
        <w:jc w:val="right"/>
        <w:rPr>
          <w:sz w:val="27"/>
        </w:rPr>
      </w:pPr>
      <w:r>
        <w:rPr>
          <w:noProof/>
          <w:lang w:eastAsia="ru-RU"/>
        </w:rPr>
        <w:t xml:space="preserve">                                                         </w:t>
      </w:r>
      <w:bookmarkStart w:id="0" w:name="_Hlk82437478"/>
      <w:r>
        <w:rPr>
          <w:noProof/>
        </w:rPr>
        <w:drawing>
          <wp:anchor distT="0" distB="0" distL="114300" distR="114300" simplePos="0" relativeHeight="251659264" behindDoc="0" locked="0" layoutInCell="1" allowOverlap="1" wp14:anchorId="69E7AE9A" wp14:editId="57FF0328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43119774" w14:textId="77777777" w:rsidR="0096414E" w:rsidRDefault="0096414E" w:rsidP="0096414E">
      <w:pPr>
        <w:pStyle w:val="11"/>
      </w:pPr>
      <w:r>
        <w:t xml:space="preserve">КОЗЯТИНСЬКА МІСЬКА РАДА ВІННИЦЬКОЇ ОБЛАСТІ </w:t>
      </w:r>
    </w:p>
    <w:p w14:paraId="14EC21D9" w14:textId="77777777" w:rsidR="0096414E" w:rsidRDefault="0096414E" w:rsidP="0096414E">
      <w:pPr>
        <w:pStyle w:val="a4"/>
        <w:spacing w:before="10"/>
        <w:rPr>
          <w:b/>
          <w:sz w:val="27"/>
        </w:rPr>
      </w:pPr>
    </w:p>
    <w:p w14:paraId="41DB3A1A" w14:textId="77777777" w:rsidR="0096414E" w:rsidRPr="0096414E" w:rsidRDefault="0096414E" w:rsidP="0096414E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96414E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96414E">
        <w:rPr>
          <w:rFonts w:ascii="Times New Roman" w:hAnsi="Times New Roman" w:cs="Times New Roman"/>
          <w:b/>
          <w:sz w:val="28"/>
        </w:rPr>
        <w:t>Н</w:t>
      </w:r>
      <w:proofErr w:type="spellEnd"/>
      <w:r w:rsidRPr="0096414E">
        <w:rPr>
          <w:rFonts w:ascii="Times New Roman" w:hAnsi="Times New Roman" w:cs="Times New Roman"/>
          <w:b/>
          <w:sz w:val="28"/>
        </w:rPr>
        <w:t xml:space="preserve"> Я</w:t>
      </w:r>
    </w:p>
    <w:p w14:paraId="43D833E7" w14:textId="0265AEBB" w:rsidR="0096414E" w:rsidRPr="0096414E" w:rsidRDefault="0096414E" w:rsidP="0096414E">
      <w:pPr>
        <w:tabs>
          <w:tab w:val="left" w:pos="2611"/>
          <w:tab w:val="left" w:pos="4363"/>
        </w:tabs>
        <w:spacing w:before="1"/>
        <w:rPr>
          <w:rFonts w:ascii="Times New Roman" w:hAnsi="Times New Roman" w:cs="Times New Roman"/>
          <w:bCs/>
          <w:sz w:val="28"/>
          <w:szCs w:val="28"/>
        </w:rPr>
      </w:pPr>
      <w:bookmarkStart w:id="1" w:name="_Hlk82437170"/>
      <w:r w:rsidRPr="0096414E">
        <w:rPr>
          <w:rFonts w:ascii="Times New Roman" w:hAnsi="Times New Roman" w:cs="Times New Roman"/>
          <w:sz w:val="28"/>
          <w:u w:val="single"/>
        </w:rPr>
        <w:t xml:space="preserve">10.09.2021  </w:t>
      </w:r>
      <w:r w:rsidRPr="0096414E">
        <w:rPr>
          <w:rFonts w:ascii="Times New Roman" w:hAnsi="Times New Roman" w:cs="Times New Roman"/>
          <w:sz w:val="28"/>
        </w:rPr>
        <w:t xml:space="preserve">№ </w:t>
      </w:r>
      <w:r w:rsidRPr="0096414E"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  <w:lang w:val="uk-UA"/>
        </w:rPr>
        <w:t>500</w:t>
      </w:r>
      <w:bookmarkStart w:id="2" w:name="_GoBack"/>
      <w:bookmarkEnd w:id="2"/>
      <w:r w:rsidRPr="0096414E">
        <w:rPr>
          <w:rFonts w:ascii="Times New Roman" w:hAnsi="Times New Roman" w:cs="Times New Roman"/>
          <w:sz w:val="28"/>
          <w:u w:val="single"/>
        </w:rPr>
        <w:t>-</w:t>
      </w:r>
      <w:r w:rsidRPr="0096414E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96414E">
        <w:rPr>
          <w:rFonts w:ascii="Times New Roman" w:hAnsi="Times New Roman" w:cs="Times New Roman"/>
          <w:sz w:val="28"/>
          <w:u w:val="single"/>
        </w:rPr>
        <w:t>ІІІ</w:t>
      </w:r>
      <w:r w:rsidRPr="0096414E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</w:t>
      </w:r>
      <w:r w:rsidRPr="0096414E">
        <w:rPr>
          <w:rFonts w:ascii="Times New Roman" w:hAnsi="Times New Roman" w:cs="Times New Roman"/>
          <w:sz w:val="28"/>
          <w:u w:val="single"/>
        </w:rPr>
        <w:t>15</w:t>
      </w:r>
      <w:r w:rsidRPr="009641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414E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96414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8</w:t>
      </w:r>
      <w:r w:rsidRPr="009641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6414E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bookmarkEnd w:id="0"/>
    <w:bookmarkEnd w:id="1"/>
    <w:p w14:paraId="6A6737FE" w14:textId="77777777" w:rsidR="00CF7C06" w:rsidRPr="00502614" w:rsidRDefault="00CF7C06" w:rsidP="00CF7C0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14DBFAB2" w14:textId="77777777" w:rsidR="00CF7C06" w:rsidRPr="00502614" w:rsidRDefault="00CF7C06" w:rsidP="00CF7C06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562D35F6" w14:textId="77777777" w:rsidR="00CF7C06" w:rsidRPr="0096414E" w:rsidRDefault="00CF7C06" w:rsidP="00CF7C0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96414E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Про затвердження   фінансового плану   комунального підприємства «Козятинська центральна районна лікарня» Козятинської міської ради </w:t>
      </w:r>
    </w:p>
    <w:p w14:paraId="1F7BFA28" w14:textId="77777777" w:rsidR="00CF7C06" w:rsidRPr="00502614" w:rsidRDefault="00CF7C06" w:rsidP="00CF7C06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238978F" w14:textId="77777777" w:rsidR="00CF7C06" w:rsidRDefault="00CF7C06" w:rsidP="00CF7C06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Pr="00A30CA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відповідно до рішення 39 сесії 7 скликання від 08.11.2019 р. № 1588-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 та контролю виконання фінансового плану комунального підприємства охорони здоров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001B50A6" w14:textId="77777777" w:rsidR="00CF7C06" w:rsidRPr="00502614" w:rsidRDefault="00CF7C06" w:rsidP="00CF7C06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32F1A1FC" w14:textId="2410CF09" w:rsidR="00CF7C06" w:rsidRPr="00502614" w:rsidRDefault="00CF7C06" w:rsidP="00CF7C06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96414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96414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96414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96414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96414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96414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96414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7AE0046E" w14:textId="77777777" w:rsidR="00CF7C06" w:rsidRPr="00CF7C06" w:rsidRDefault="00CF7C06" w:rsidP="00CF7C06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фінансовий план комунального підприємства «Козятинська центральна районна лікарня» Козятинської міської ради (додаток 1).</w:t>
      </w:r>
    </w:p>
    <w:p w14:paraId="7F16EDE9" w14:textId="77777777" w:rsidR="00CF7C06" w:rsidRPr="00984631" w:rsidRDefault="00CF7C06" w:rsidP="00CF7C06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 </w:t>
      </w:r>
      <w:r w:rsidR="005474C3">
        <w:rPr>
          <w:rFonts w:ascii="Times New Roman" w:hAnsi="Times New Roman" w:cs="Times New Roman"/>
          <w:sz w:val="28"/>
          <w:szCs w:val="28"/>
          <w:lang w:val="uk-UA"/>
        </w:rPr>
        <w:t xml:space="preserve">за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фінансового плану</w:t>
      </w:r>
      <w:r w:rsidRPr="002B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директора комунального підприємства </w:t>
      </w:r>
      <w:r w:rsidRPr="009E5F66">
        <w:rPr>
          <w:rFonts w:ascii="Times New Roman" w:hAnsi="Times New Roman" w:cs="Times New Roman"/>
          <w:sz w:val="28"/>
          <w:szCs w:val="28"/>
          <w:lang w:val="uk-UA"/>
        </w:rPr>
        <w:t>«Козятинська центральна районна лікарня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Грубеляса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І.П..</w:t>
      </w:r>
    </w:p>
    <w:p w14:paraId="2DB210E3" w14:textId="77777777" w:rsidR="00CF7C06" w:rsidRPr="005E1630" w:rsidRDefault="00CF7C06" w:rsidP="00CF7C06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О.Поліщук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233E9714" w14:textId="6F40739F" w:rsidR="00CF7C06" w:rsidRDefault="00CF7C06" w:rsidP="00CF7C0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16A0A010" w14:textId="5C81F21A" w:rsidR="0096414E" w:rsidRDefault="0096414E" w:rsidP="00CF7C0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0031B8A6" w14:textId="77777777" w:rsidR="0096414E" w:rsidRPr="00502614" w:rsidRDefault="0096414E" w:rsidP="00CF7C0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F7965B9" w14:textId="77777777" w:rsidR="0096414E" w:rsidRPr="0096414E" w:rsidRDefault="0096414E" w:rsidP="0096414E">
      <w:pPr>
        <w:tabs>
          <w:tab w:val="left" w:pos="6295"/>
        </w:tabs>
        <w:spacing w:before="207" w:line="360" w:lineRule="auto"/>
        <w:ind w:left="1194"/>
        <w:rPr>
          <w:rFonts w:ascii="Times New Roman" w:hAnsi="Times New Roman" w:cs="Times New Roman"/>
          <w:sz w:val="28"/>
        </w:rPr>
      </w:pPr>
      <w:bookmarkStart w:id="3" w:name="_Hlk82438058"/>
      <w:proofErr w:type="spellStart"/>
      <w:r w:rsidRPr="0096414E">
        <w:rPr>
          <w:rFonts w:ascii="Times New Roman" w:hAnsi="Times New Roman" w:cs="Times New Roman"/>
          <w:sz w:val="28"/>
        </w:rPr>
        <w:t>Міський</w:t>
      </w:r>
      <w:proofErr w:type="spellEnd"/>
      <w:r w:rsidRPr="0096414E">
        <w:rPr>
          <w:rFonts w:ascii="Times New Roman" w:hAnsi="Times New Roman" w:cs="Times New Roman"/>
          <w:spacing w:val="-3"/>
          <w:sz w:val="28"/>
        </w:rPr>
        <w:t xml:space="preserve"> </w:t>
      </w:r>
      <w:r w:rsidRPr="0096414E">
        <w:rPr>
          <w:rFonts w:ascii="Times New Roman" w:hAnsi="Times New Roman" w:cs="Times New Roman"/>
          <w:sz w:val="28"/>
        </w:rPr>
        <w:t>голова</w:t>
      </w:r>
      <w:r w:rsidRPr="0096414E">
        <w:rPr>
          <w:rFonts w:ascii="Times New Roman" w:hAnsi="Times New Roman" w:cs="Times New Roman"/>
          <w:b/>
          <w:sz w:val="28"/>
        </w:rPr>
        <w:tab/>
      </w:r>
      <w:proofErr w:type="spellStart"/>
      <w:r w:rsidRPr="0096414E">
        <w:rPr>
          <w:rFonts w:ascii="Times New Roman" w:hAnsi="Times New Roman" w:cs="Times New Roman"/>
          <w:sz w:val="28"/>
        </w:rPr>
        <w:t>Тетяна</w:t>
      </w:r>
      <w:proofErr w:type="spellEnd"/>
      <w:r w:rsidRPr="0096414E">
        <w:rPr>
          <w:rFonts w:ascii="Times New Roman" w:hAnsi="Times New Roman" w:cs="Times New Roman"/>
          <w:sz w:val="28"/>
        </w:rPr>
        <w:t xml:space="preserve"> ЄРМОЛАЄВА</w:t>
      </w:r>
    </w:p>
    <w:bookmarkEnd w:id="3"/>
    <w:p w14:paraId="55E325A4" w14:textId="77777777" w:rsidR="00CF7C06" w:rsidRPr="0096414E" w:rsidRDefault="00CF7C06" w:rsidP="00CF7C06">
      <w:pPr>
        <w:rPr>
          <w:lang w:val="uk-UA"/>
        </w:rPr>
      </w:pPr>
    </w:p>
    <w:p w14:paraId="0627EE28" w14:textId="77777777" w:rsidR="00993CBF" w:rsidRDefault="00993CBF"/>
    <w:sectPr w:rsidR="00993CBF" w:rsidSect="00D06DD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D5E50E4"/>
    <w:lvl w:ilvl="0" w:tplc="CFBE6C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06"/>
    <w:rsid w:val="005474C3"/>
    <w:rsid w:val="007233BD"/>
    <w:rsid w:val="0096414E"/>
    <w:rsid w:val="00993CBF"/>
    <w:rsid w:val="00C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F646"/>
  <w15:docId w15:val="{1A822663-62E2-4BFC-A047-D340760A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C06"/>
    <w:pPr>
      <w:ind w:left="720"/>
      <w:contextualSpacing/>
    </w:pPr>
  </w:style>
  <w:style w:type="paragraph" w:styleId="a4">
    <w:name w:val="Body Text"/>
    <w:basedOn w:val="a"/>
    <w:link w:val="a5"/>
    <w:qFormat/>
    <w:rsid w:val="009641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5">
    <w:name w:val="Основной текст Знак"/>
    <w:basedOn w:val="a0"/>
    <w:link w:val="a4"/>
    <w:rsid w:val="0096414E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96414E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2021-09-13T12:57:00Z</dcterms:created>
  <dcterms:modified xsi:type="dcterms:W3CDTF">2021-09-13T12:57:00Z</dcterms:modified>
</cp:coreProperties>
</file>